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F955C" w14:textId="4C04C7AC" w:rsidR="00E44628" w:rsidRPr="00E44628" w:rsidRDefault="00E44628" w:rsidP="00E44628">
      <w:pPr>
        <w:rPr>
          <w:b/>
          <w:bCs/>
          <w:lang w:val="en-US"/>
        </w:rPr>
      </w:pPr>
      <w:r w:rsidRPr="00E44628">
        <w:rPr>
          <w:b/>
          <w:bCs/>
          <w:lang w:val="en-US"/>
        </w:rPr>
        <w:t xml:space="preserve">Data </w:t>
      </w:r>
      <w:proofErr w:type="spellStart"/>
      <w:r w:rsidRPr="00E44628">
        <w:rPr>
          <w:b/>
          <w:bCs/>
          <w:lang w:val="en-US"/>
        </w:rPr>
        <w:t>afișării</w:t>
      </w:r>
      <w:proofErr w:type="spellEnd"/>
      <w:r w:rsidRPr="00E44628">
        <w:rPr>
          <w:b/>
          <w:bCs/>
          <w:lang w:val="en-US"/>
        </w:rPr>
        <w:t xml:space="preserve"> pe site-ul </w:t>
      </w:r>
      <w:proofErr w:type="spellStart"/>
      <w:r w:rsidRPr="00E44628">
        <w:rPr>
          <w:b/>
          <w:bCs/>
          <w:lang w:val="en-US"/>
        </w:rPr>
        <w:t>Consilului</w:t>
      </w:r>
      <w:proofErr w:type="spellEnd"/>
      <w:r w:rsidRPr="00E44628">
        <w:rPr>
          <w:b/>
          <w:bCs/>
          <w:lang w:val="en-US"/>
        </w:rPr>
        <w:t xml:space="preserve"> </w:t>
      </w:r>
      <w:proofErr w:type="spellStart"/>
      <w:r w:rsidRPr="00E44628">
        <w:rPr>
          <w:b/>
          <w:bCs/>
          <w:lang w:val="en-US"/>
        </w:rPr>
        <w:t>Județean</w:t>
      </w:r>
      <w:proofErr w:type="spellEnd"/>
      <w:r w:rsidRPr="00E44628">
        <w:rPr>
          <w:b/>
          <w:bCs/>
          <w:lang w:val="en-US"/>
        </w:rPr>
        <w:t xml:space="preserve"> </w:t>
      </w:r>
      <w:proofErr w:type="spellStart"/>
      <w:r w:rsidRPr="00E44628">
        <w:rPr>
          <w:b/>
          <w:bCs/>
          <w:lang w:val="en-US"/>
        </w:rPr>
        <w:t>Vrancea</w:t>
      </w:r>
      <w:proofErr w:type="spellEnd"/>
      <w:r>
        <w:rPr>
          <w:b/>
          <w:bCs/>
          <w:lang w:val="en-US"/>
        </w:rPr>
        <w:t xml:space="preserve"> </w:t>
      </w:r>
    </w:p>
    <w:p w14:paraId="6FB1E7C6" w14:textId="2D86CB45" w:rsidR="00E44628" w:rsidRPr="00E44628" w:rsidRDefault="00E44628" w:rsidP="00E44628">
      <w:pPr>
        <w:rPr>
          <w:lang w:val="en-US"/>
        </w:rPr>
      </w:pPr>
      <w:proofErr w:type="spellStart"/>
      <w:r w:rsidRPr="00E44628">
        <w:rPr>
          <w:lang w:val="en-US"/>
        </w:rPr>
        <w:t>În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temeiul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prevederilor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Legii</w:t>
      </w:r>
      <w:proofErr w:type="spellEnd"/>
      <w:r w:rsidRPr="00E44628">
        <w:rPr>
          <w:lang w:val="en-US"/>
        </w:rPr>
        <w:t xml:space="preserve"> nr. 50/1991 </w:t>
      </w:r>
      <w:proofErr w:type="spellStart"/>
      <w:r w:rsidRPr="00E44628">
        <w:rPr>
          <w:lang w:val="en-US"/>
        </w:rPr>
        <w:t>privind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autorizarea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executării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lucrărilor</w:t>
      </w:r>
      <w:proofErr w:type="spellEnd"/>
      <w:r w:rsidRPr="00E44628">
        <w:rPr>
          <w:lang w:val="en-US"/>
        </w:rPr>
        <w:t xml:space="preserve"> de </w:t>
      </w:r>
      <w:proofErr w:type="spellStart"/>
      <w:r w:rsidRPr="00E44628">
        <w:rPr>
          <w:lang w:val="en-US"/>
        </w:rPr>
        <w:t>construcții</w:t>
      </w:r>
      <w:proofErr w:type="spellEnd"/>
      <w:r w:rsidRPr="00E44628">
        <w:rPr>
          <w:lang w:val="en-US"/>
        </w:rPr>
        <w:t xml:space="preserve">, art. 7, </w:t>
      </w:r>
      <w:proofErr w:type="spellStart"/>
      <w:r w:rsidRPr="00E44628">
        <w:rPr>
          <w:lang w:val="en-US"/>
        </w:rPr>
        <w:t>alin</w:t>
      </w:r>
      <w:proofErr w:type="spellEnd"/>
      <w:r w:rsidRPr="00E44628">
        <w:rPr>
          <w:lang w:val="en-US"/>
        </w:rPr>
        <w:t xml:space="preserve"> (23</w:t>
      </w:r>
      <w:r w:rsidRPr="00E44628">
        <w:rPr>
          <w:vertAlign w:val="superscript"/>
          <w:lang w:val="en-US"/>
        </w:rPr>
        <w:t>1</w:t>
      </w:r>
      <w:r w:rsidRPr="00E44628">
        <w:rPr>
          <w:lang w:val="en-US"/>
        </w:rPr>
        <w:t xml:space="preserve">), </w:t>
      </w:r>
      <w:proofErr w:type="spellStart"/>
      <w:r w:rsidRPr="00E44628">
        <w:rPr>
          <w:lang w:val="en-US"/>
        </w:rPr>
        <w:t>Consilulul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județean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Vrancea</w:t>
      </w:r>
      <w:proofErr w:type="spellEnd"/>
      <w:r w:rsidRPr="00E44628">
        <w:rPr>
          <w:lang w:val="en-US"/>
        </w:rPr>
        <w:t xml:space="preserve">, </w:t>
      </w:r>
      <w:proofErr w:type="spellStart"/>
      <w:r w:rsidRPr="00E44628">
        <w:rPr>
          <w:lang w:val="en-US"/>
        </w:rPr>
        <w:t>în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calitate</w:t>
      </w:r>
      <w:proofErr w:type="spellEnd"/>
      <w:r w:rsidRPr="00E44628">
        <w:rPr>
          <w:lang w:val="en-US"/>
        </w:rPr>
        <w:t xml:space="preserve"> de </w:t>
      </w:r>
      <w:proofErr w:type="spellStart"/>
      <w:r w:rsidRPr="00E44628">
        <w:rPr>
          <w:lang w:val="en-US"/>
        </w:rPr>
        <w:t>emitent</w:t>
      </w:r>
      <w:proofErr w:type="spellEnd"/>
      <w:r w:rsidRPr="00E44628">
        <w:rPr>
          <w:lang w:val="en-US"/>
        </w:rPr>
        <w:t xml:space="preserve"> al </w:t>
      </w:r>
      <w:proofErr w:type="spellStart"/>
      <w:r w:rsidRPr="00E44628">
        <w:rPr>
          <w:lang w:val="en-US"/>
        </w:rPr>
        <w:t>Autorizației</w:t>
      </w:r>
      <w:proofErr w:type="spellEnd"/>
      <w:r w:rsidRPr="00E44628">
        <w:rPr>
          <w:lang w:val="en-US"/>
        </w:rPr>
        <w:t xml:space="preserve"> de </w:t>
      </w:r>
      <w:proofErr w:type="spellStart"/>
      <w:r w:rsidRPr="00E44628">
        <w:rPr>
          <w:lang w:val="en-US"/>
        </w:rPr>
        <w:t>construire</w:t>
      </w:r>
      <w:proofErr w:type="spellEnd"/>
      <w:r w:rsidRPr="00E44628">
        <w:rPr>
          <w:lang w:val="en-US"/>
        </w:rPr>
        <w:t xml:space="preserve"> nr. </w:t>
      </w:r>
      <w:r w:rsidR="00A0020B">
        <w:rPr>
          <w:b/>
          <w:bCs/>
          <w:lang w:val="en-US"/>
        </w:rPr>
        <w:t>10/13.</w:t>
      </w:r>
      <w:r w:rsidR="001C3DF9">
        <w:rPr>
          <w:b/>
          <w:bCs/>
          <w:lang w:val="en-US"/>
        </w:rPr>
        <w:t>07</w:t>
      </w:r>
      <w:r w:rsidR="00832C2D" w:rsidRPr="00832C2D">
        <w:rPr>
          <w:b/>
          <w:bCs/>
          <w:lang w:val="en-US"/>
        </w:rPr>
        <w:t>.2026</w:t>
      </w:r>
      <w:r w:rsidRPr="00E44628">
        <w:rPr>
          <w:lang w:val="en-US"/>
        </w:rPr>
        <w:t xml:space="preserve">, </w:t>
      </w:r>
      <w:proofErr w:type="spellStart"/>
      <w:r w:rsidRPr="00E44628">
        <w:rPr>
          <w:lang w:val="en-US"/>
        </w:rPr>
        <w:t>publică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următoarele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informații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referitoare</w:t>
      </w:r>
      <w:proofErr w:type="spellEnd"/>
      <w:r w:rsidRPr="00E44628">
        <w:rPr>
          <w:lang w:val="en-US"/>
        </w:rPr>
        <w:t xml:space="preserve"> la </w:t>
      </w:r>
      <w:proofErr w:type="spellStart"/>
      <w:r w:rsidRPr="00E44628">
        <w:rPr>
          <w:lang w:val="en-US"/>
        </w:rPr>
        <w:t>condițiile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necesar</w:t>
      </w:r>
      <w:proofErr w:type="spellEnd"/>
      <w:r w:rsidRPr="00E44628">
        <w:rPr>
          <w:lang w:val="en-US"/>
        </w:rPr>
        <w:t xml:space="preserve"> a fi </w:t>
      </w:r>
      <w:proofErr w:type="spellStart"/>
      <w:r w:rsidRPr="00E44628">
        <w:rPr>
          <w:lang w:val="en-US"/>
        </w:rPr>
        <w:t>îndeplinite</w:t>
      </w:r>
      <w:proofErr w:type="spellEnd"/>
      <w:r w:rsidRPr="00E44628">
        <w:rPr>
          <w:lang w:val="en-US"/>
        </w:rPr>
        <w:t xml:space="preserve"> de </w:t>
      </w:r>
      <w:proofErr w:type="spellStart"/>
      <w:r w:rsidRPr="00E44628">
        <w:rPr>
          <w:lang w:val="en-US"/>
        </w:rPr>
        <w:t>solicitanți</w:t>
      </w:r>
      <w:proofErr w:type="spellEnd"/>
      <w:r w:rsidRPr="00E44628">
        <w:rPr>
          <w:lang w:val="en-US"/>
        </w:rPr>
        <w:t>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977"/>
        <w:gridCol w:w="1990"/>
        <w:gridCol w:w="1626"/>
        <w:gridCol w:w="3423"/>
      </w:tblGrid>
      <w:tr w:rsidR="00E44628" w:rsidRPr="00E44628" w14:paraId="7FADFD64" w14:textId="77777777" w:rsidTr="00E44628">
        <w:trPr>
          <w:trHeight w:val="624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C218" w14:textId="77777777" w:rsid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NUMĂR AUTORIZAȚIE DE CONSTRUIRE/ DATA EMITERII</w:t>
            </w:r>
          </w:p>
          <w:p w14:paraId="31AD0C9A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32C8" w14:textId="295DCA1D" w:rsidR="000476D3" w:rsidRPr="00E44628" w:rsidRDefault="00A0020B" w:rsidP="00E44628">
            <w:pPr>
              <w:spacing w:after="160" w:line="259" w:lineRule="auto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10/13</w:t>
            </w:r>
            <w:r w:rsidR="001C3DF9">
              <w:rPr>
                <w:b/>
                <w:bCs/>
                <w:lang w:val="en-US"/>
              </w:rPr>
              <w:t>.07</w:t>
            </w:r>
            <w:r w:rsidR="001C3DF9" w:rsidRPr="00832C2D">
              <w:rPr>
                <w:b/>
                <w:bCs/>
                <w:lang w:val="en-US"/>
              </w:rPr>
              <w:t>.2026</w:t>
            </w:r>
          </w:p>
        </w:tc>
      </w:tr>
      <w:tr w:rsidR="00E44628" w:rsidRPr="00E44628" w14:paraId="7A1CE440" w14:textId="77777777" w:rsidTr="00E44628">
        <w:trPr>
          <w:trHeight w:val="500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E442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TITLUL/ DESCRIEREA PROIECTULUI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8CAB" w14:textId="77777777" w:rsidR="006F161F" w:rsidRPr="006F161F" w:rsidRDefault="006F161F" w:rsidP="006F161F">
            <w:pPr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F161F">
              <w:rPr>
                <w:b/>
                <w:bCs/>
                <w:sz w:val="20"/>
                <w:szCs w:val="20"/>
                <w:lang w:val="ro-RO"/>
              </w:rPr>
              <w:t>„MODERNIZARE INFRASTRUCTURĂ RUTIERĂ DE DRUM JUDEȚEAN 205L PE SECTOARELE: INT. DJ 205D (GRUMAZ) - VRÂNCIOAIA, SPINEȘTI – PĂULEȘTI - TULNICI - INT. DN2D”</w:t>
            </w:r>
          </w:p>
          <w:p w14:paraId="11E7866E" w14:textId="2D2125C4" w:rsidR="00E44628" w:rsidRPr="007C669F" w:rsidRDefault="00E44628" w:rsidP="007C669F">
            <w:pPr>
              <w:jc w:val="center"/>
              <w:rPr>
                <w:b/>
                <w:bCs/>
              </w:rPr>
            </w:pPr>
          </w:p>
        </w:tc>
      </w:tr>
      <w:tr w:rsidR="00E44628" w:rsidRPr="00E44628" w14:paraId="3530711C" w14:textId="77777777" w:rsidTr="00E44628">
        <w:trPr>
          <w:trHeight w:val="634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7797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 xml:space="preserve">PROCENTUL DE OCUPARE AL TERENULUI </w:t>
            </w:r>
            <w:r w:rsidRPr="00E44628">
              <w:rPr>
                <w:b/>
                <w:bCs/>
                <w:lang w:val="en-US"/>
              </w:rPr>
              <w:t>P.</w:t>
            </w:r>
            <w:proofErr w:type="gramStart"/>
            <w:r w:rsidRPr="00E44628">
              <w:rPr>
                <w:b/>
                <w:bCs/>
                <w:lang w:val="en-US"/>
              </w:rPr>
              <w:t>O.T</w:t>
            </w:r>
            <w:proofErr w:type="gramEnd"/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BDF0" w14:textId="7B98310E" w:rsidR="00E44628" w:rsidRPr="00587541" w:rsidRDefault="003D25CA" w:rsidP="00E44628">
            <w:pPr>
              <w:spacing w:after="160" w:line="259" w:lineRule="auto"/>
              <w:rPr>
                <w:b/>
                <w:bCs/>
                <w:lang w:val="en-US"/>
              </w:rPr>
            </w:pPr>
            <w:r>
              <w:rPr>
                <w:lang w:val="en-US"/>
              </w:rPr>
              <w:t xml:space="preserve">Nu </w:t>
            </w:r>
            <w:proofErr w:type="spellStart"/>
            <w:r>
              <w:rPr>
                <w:lang w:val="en-US"/>
              </w:rPr>
              <w:t>este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cazul</w:t>
            </w:r>
            <w:proofErr w:type="spellEnd"/>
          </w:p>
        </w:tc>
      </w:tr>
      <w:tr w:rsidR="00E44628" w:rsidRPr="00E44628" w14:paraId="1EC0CD9C" w14:textId="77777777" w:rsidTr="00E44628">
        <w:trPr>
          <w:trHeight w:val="602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1F9B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 xml:space="preserve">COEFICENTUL DE UTILIZARE AL TERENULUI </w:t>
            </w:r>
            <w:r w:rsidRPr="00E44628">
              <w:rPr>
                <w:b/>
                <w:bCs/>
                <w:lang w:val="en-US"/>
              </w:rPr>
              <w:t>C.</w:t>
            </w:r>
            <w:proofErr w:type="gramStart"/>
            <w:r w:rsidRPr="00E44628">
              <w:rPr>
                <w:b/>
                <w:bCs/>
                <w:lang w:val="en-US"/>
              </w:rPr>
              <w:t>U.T</w:t>
            </w:r>
            <w:proofErr w:type="gramEnd"/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4E61" w14:textId="23994F2F" w:rsidR="00E44628" w:rsidRPr="00587541" w:rsidRDefault="003D25CA" w:rsidP="00E44628">
            <w:pPr>
              <w:spacing w:after="160" w:line="259" w:lineRule="auto"/>
              <w:rPr>
                <w:b/>
                <w:bCs/>
                <w:lang w:val="en-US"/>
              </w:rPr>
            </w:pPr>
            <w:r>
              <w:rPr>
                <w:lang w:val="en-US"/>
              </w:rPr>
              <w:t xml:space="preserve">Nu </w:t>
            </w:r>
            <w:proofErr w:type="spellStart"/>
            <w:r>
              <w:rPr>
                <w:lang w:val="en-US"/>
              </w:rPr>
              <w:t>este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cazul</w:t>
            </w:r>
            <w:proofErr w:type="spellEnd"/>
          </w:p>
        </w:tc>
      </w:tr>
      <w:tr w:rsidR="00E44628" w:rsidRPr="00E44628" w14:paraId="3ABD98E3" w14:textId="77777777" w:rsidTr="00E44628">
        <w:trPr>
          <w:trHeight w:val="460"/>
        </w:trPr>
        <w:tc>
          <w:tcPr>
            <w:tcW w:w="3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A280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  <w:p w14:paraId="4512F79E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  <w:p w14:paraId="03B2508E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RETRAGERILE CONSTRUCȚIILOR DE LA LIMITELE DE PROPRIETATE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F721" w14:textId="60915F68" w:rsidR="00E44628" w:rsidRPr="00911355" w:rsidRDefault="00E44628" w:rsidP="00E44628">
            <w:pPr>
              <w:spacing w:after="160" w:line="259" w:lineRule="auto"/>
              <w:rPr>
                <w:lang w:val="en-US"/>
              </w:rPr>
            </w:pPr>
            <w:r w:rsidRPr="00911355">
              <w:rPr>
                <w:lang w:val="en-US"/>
              </w:rPr>
              <w:t xml:space="preserve">FRONT: </w:t>
            </w:r>
            <w:r w:rsidR="006F161F">
              <w:rPr>
                <w:lang w:val="en-US"/>
              </w:rPr>
              <w:t>-</w:t>
            </w:r>
            <w:r w:rsidR="003949E8" w:rsidRPr="00911355">
              <w:rPr>
                <w:lang w:val="en-US"/>
              </w:rPr>
              <w:t xml:space="preserve"> m</w:t>
            </w:r>
            <w:r w:rsidR="008B3F98" w:rsidRPr="00911355">
              <w:rPr>
                <w:lang w:val="en-US"/>
              </w:rPr>
              <w:t xml:space="preserve"> </w:t>
            </w:r>
          </w:p>
        </w:tc>
      </w:tr>
      <w:tr w:rsidR="00E44628" w:rsidRPr="00E44628" w14:paraId="38C9FE9C" w14:textId="77777777" w:rsidTr="00E44628">
        <w:trPr>
          <w:trHeight w:val="50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0586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9CF9" w14:textId="35E2D0C9" w:rsidR="00E44628" w:rsidRPr="00911355" w:rsidRDefault="00E44628" w:rsidP="00E44628">
            <w:pPr>
              <w:spacing w:after="160" w:line="259" w:lineRule="auto"/>
              <w:rPr>
                <w:lang w:val="en-US"/>
              </w:rPr>
            </w:pPr>
            <w:r w:rsidRPr="00911355">
              <w:rPr>
                <w:lang w:val="en-US"/>
              </w:rPr>
              <w:t xml:space="preserve">LATERALĂ: </w:t>
            </w:r>
            <w:r w:rsidR="006F161F">
              <w:rPr>
                <w:lang w:val="en-US"/>
              </w:rPr>
              <w:t>-</w:t>
            </w:r>
            <w:r w:rsidR="001A237C" w:rsidRPr="00911355">
              <w:rPr>
                <w:lang w:val="en-US"/>
              </w:rPr>
              <w:t xml:space="preserve"> m</w:t>
            </w:r>
          </w:p>
        </w:tc>
      </w:tr>
      <w:tr w:rsidR="00E44628" w:rsidRPr="00E44628" w14:paraId="2ED4C211" w14:textId="77777777" w:rsidTr="00E44628">
        <w:trPr>
          <w:trHeight w:val="39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6DC8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5399" w14:textId="4A8A70C3" w:rsidR="00E44628" w:rsidRPr="00911355" w:rsidRDefault="00E44628" w:rsidP="00E44628">
            <w:pPr>
              <w:spacing w:after="160" w:line="259" w:lineRule="auto"/>
              <w:rPr>
                <w:lang w:val="en-US"/>
              </w:rPr>
            </w:pPr>
            <w:r w:rsidRPr="00911355">
              <w:rPr>
                <w:lang w:val="en-US"/>
              </w:rPr>
              <w:t xml:space="preserve">LATERALĂ: </w:t>
            </w:r>
            <w:r w:rsidR="006F161F">
              <w:rPr>
                <w:lang w:val="en-US"/>
              </w:rPr>
              <w:t>-</w:t>
            </w:r>
            <w:r w:rsidR="00387C8F" w:rsidRPr="00911355">
              <w:rPr>
                <w:lang w:val="en-US"/>
              </w:rPr>
              <w:t xml:space="preserve"> m</w:t>
            </w:r>
          </w:p>
        </w:tc>
      </w:tr>
      <w:tr w:rsidR="00E44628" w:rsidRPr="00E44628" w14:paraId="0D24CBAD" w14:textId="77777777" w:rsidTr="00E44628">
        <w:trPr>
          <w:trHeight w:val="44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C378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9C66" w14:textId="14004B4E" w:rsidR="00E44628" w:rsidRPr="00911355" w:rsidRDefault="00E44628" w:rsidP="00E44628">
            <w:pPr>
              <w:spacing w:after="160" w:line="259" w:lineRule="auto"/>
              <w:rPr>
                <w:lang w:val="en-US"/>
              </w:rPr>
            </w:pPr>
            <w:r w:rsidRPr="00911355">
              <w:rPr>
                <w:lang w:val="en-US"/>
              </w:rPr>
              <w:t xml:space="preserve">POSTERIOARĂ: </w:t>
            </w:r>
            <w:r w:rsidR="006F161F">
              <w:rPr>
                <w:lang w:val="en-US"/>
              </w:rPr>
              <w:t>-</w:t>
            </w:r>
            <w:r w:rsidR="000813BB" w:rsidRPr="00911355">
              <w:rPr>
                <w:lang w:val="en-US"/>
              </w:rPr>
              <w:t xml:space="preserve"> m</w:t>
            </w:r>
          </w:p>
        </w:tc>
      </w:tr>
      <w:tr w:rsidR="00E44628" w:rsidRPr="00E44628" w14:paraId="4DABC57F" w14:textId="77777777" w:rsidTr="00E44628">
        <w:trPr>
          <w:trHeight w:val="112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5E6C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  <w:p w14:paraId="24814661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SUPRAFEȚE CONSTRUCȚIE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B55B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  <w:p w14:paraId="54BB2DC9" w14:textId="1F0F40DA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CONSTRUCȚI</w:t>
            </w:r>
            <w:r w:rsidR="00587541">
              <w:rPr>
                <w:lang w:val="en-US"/>
              </w:rPr>
              <w:t>I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86E08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CONSTRUITĂ LA SOL</w:t>
            </w:r>
          </w:p>
        </w:tc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BC41" w14:textId="084F3C3B" w:rsidR="00E44628" w:rsidRDefault="006F161F" w:rsidP="00E44628">
            <w:pPr>
              <w:spacing w:after="160" w:line="259" w:lineRule="auto"/>
              <w:rPr>
                <w:lang w:val="en-US"/>
              </w:rPr>
            </w:pPr>
            <w:r>
              <w:rPr>
                <w:rFonts w:ascii="Arial" w:hAnsi="Arial" w:cs="Arial"/>
                <w:bCs/>
                <w:sz w:val="20"/>
                <w:lang w:val="ro-RO"/>
              </w:rPr>
              <w:t>-</w:t>
            </w:r>
          </w:p>
          <w:p w14:paraId="0A5B0498" w14:textId="77777777" w:rsid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  <w:p w14:paraId="2B6FAE4D" w14:textId="01F9F2C2" w:rsidR="005C72CE" w:rsidRDefault="002F079C" w:rsidP="005C72CE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  <w:p w14:paraId="4CFBC7DB" w14:textId="77777777" w:rsidR="00E44628" w:rsidRDefault="005C72CE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290205F8" w14:textId="6E17F947" w:rsidR="005C72CE" w:rsidRPr="00E44628" w:rsidRDefault="006F161F" w:rsidP="00E44628">
            <w:pPr>
              <w:spacing w:after="160" w:line="259" w:lineRule="auto"/>
              <w:rPr>
                <w:lang w:val="en-US"/>
              </w:rPr>
            </w:pPr>
            <w:r>
              <w:rPr>
                <w:rFonts w:ascii="Arial" w:hAnsi="Arial" w:cs="Arial"/>
                <w:bCs/>
                <w:sz w:val="20"/>
                <w:lang w:val="ro-RO"/>
              </w:rPr>
              <w:t>-</w:t>
            </w:r>
          </w:p>
        </w:tc>
      </w:tr>
      <w:tr w:rsidR="00E44628" w:rsidRPr="00E44628" w14:paraId="1CFD8349" w14:textId="77777777" w:rsidTr="00E44628">
        <w:trPr>
          <w:trHeight w:val="1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8123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FA0C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9280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CONSTRUITĂ PE FIECARE NIVEL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00F4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</w:tr>
      <w:tr w:rsidR="00E44628" w:rsidRPr="00E44628" w14:paraId="04FC5EE9" w14:textId="77777777" w:rsidTr="00E44628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378C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E043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1B1F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CONSTRUITĂ DESFĂȘURATĂ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3140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</w:tr>
      <w:tr w:rsidR="00E44628" w:rsidRPr="00E44628" w14:paraId="6522A2DC" w14:textId="77777777" w:rsidTr="00E44628">
        <w:trPr>
          <w:trHeight w:val="399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D162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ÎMPREJMUIRE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740A" w14:textId="318DE317" w:rsidR="00E44628" w:rsidRPr="00E44628" w:rsidRDefault="00792901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 xml:space="preserve">Nu e </w:t>
            </w:r>
            <w:proofErr w:type="spellStart"/>
            <w:r>
              <w:rPr>
                <w:lang w:val="en-US"/>
              </w:rPr>
              <w:t>cazul</w:t>
            </w:r>
            <w:proofErr w:type="spellEnd"/>
          </w:p>
        </w:tc>
      </w:tr>
      <w:tr w:rsidR="00E44628" w:rsidRPr="00E44628" w14:paraId="22E86014" w14:textId="77777777" w:rsidTr="00E44628">
        <w:trPr>
          <w:trHeight w:val="895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BC3E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NUMĂR NIVELURI SUBTERANE/ SUPRATERANE PENTRU FIECARE CONSTRUCȚIE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8D10" w14:textId="0BA8EA14" w:rsidR="00E44628" w:rsidRPr="00E44628" w:rsidRDefault="001E24DB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E44628" w:rsidRPr="00E44628" w14:paraId="2ED84C5B" w14:textId="77777777" w:rsidTr="00E44628">
        <w:trPr>
          <w:trHeight w:val="686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A9AC2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ÎNĂLȚIME LA CORNIȘĂ/ MAXIMĂ PENTRU FIECARE CONSTRUCȚIE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A877" w14:textId="155B8AD6" w:rsidR="005E6248" w:rsidRDefault="001E24DB" w:rsidP="005E6248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  <w:p w14:paraId="5CCFE6DB" w14:textId="5BBB662F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</w:p>
        </w:tc>
      </w:tr>
      <w:tr w:rsidR="00E44628" w:rsidRPr="00E44628" w14:paraId="06BB4DE5" w14:textId="77777777" w:rsidTr="00E44628">
        <w:trPr>
          <w:trHeight w:val="650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0F02" w14:textId="77777777" w:rsidR="00E44628" w:rsidRPr="005B2E0D" w:rsidRDefault="00E44628" w:rsidP="00E44628">
            <w:pPr>
              <w:spacing w:after="160" w:line="259" w:lineRule="auto"/>
              <w:rPr>
                <w:lang w:val="en-US"/>
              </w:rPr>
            </w:pPr>
            <w:r w:rsidRPr="005B2E0D">
              <w:rPr>
                <w:lang w:val="en-US"/>
              </w:rPr>
              <w:t>AVIZUL AUTORITĂȚII COMPETENTE ÎN DOMENIUL PROTEJĂRII MEDIULUI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F51A" w14:textId="77777777" w:rsidR="00F06E45" w:rsidRPr="005B2E0D" w:rsidRDefault="00F06E45" w:rsidP="00F06E45">
            <w:pPr>
              <w:spacing w:after="160" w:line="259" w:lineRule="auto"/>
              <w:rPr>
                <w:lang w:val="en-US"/>
              </w:rPr>
            </w:pPr>
          </w:p>
          <w:p w14:paraId="0CAA924D" w14:textId="4A043F9A" w:rsidR="00E44628" w:rsidRPr="005B2E0D" w:rsidRDefault="00F06E45" w:rsidP="00F06E45">
            <w:pPr>
              <w:spacing w:after="160" w:line="259" w:lineRule="auto"/>
              <w:rPr>
                <w:lang w:val="en-US"/>
              </w:rPr>
            </w:pPr>
            <w:r w:rsidRPr="005B2E0D">
              <w:rPr>
                <w:lang w:val="en-US"/>
              </w:rPr>
              <w:t xml:space="preserve"> </w:t>
            </w:r>
            <w:proofErr w:type="spellStart"/>
            <w:r w:rsidR="00622A0E" w:rsidRPr="005B2E0D">
              <w:rPr>
                <w:lang w:val="en-US"/>
              </w:rPr>
              <w:t>D</w:t>
            </w:r>
            <w:r w:rsidR="002E6F02" w:rsidRPr="005B2E0D">
              <w:rPr>
                <w:lang w:val="en-US"/>
              </w:rPr>
              <w:t>ecizia</w:t>
            </w:r>
            <w:proofErr w:type="spellEnd"/>
            <w:r w:rsidR="002E6F02" w:rsidRPr="005B2E0D">
              <w:rPr>
                <w:lang w:val="en-US"/>
              </w:rPr>
              <w:t xml:space="preserve"> </w:t>
            </w:r>
            <w:proofErr w:type="spellStart"/>
            <w:r w:rsidR="002E6F02" w:rsidRPr="005B2E0D">
              <w:rPr>
                <w:lang w:val="en-US"/>
              </w:rPr>
              <w:t>et</w:t>
            </w:r>
            <w:r w:rsidR="005B2E0D" w:rsidRPr="005B2E0D">
              <w:rPr>
                <w:lang w:val="en-US"/>
              </w:rPr>
              <w:t>apei</w:t>
            </w:r>
            <w:proofErr w:type="spellEnd"/>
            <w:r w:rsidR="005B2E0D" w:rsidRPr="005B2E0D">
              <w:rPr>
                <w:lang w:val="en-US"/>
              </w:rPr>
              <w:t xml:space="preserve"> de </w:t>
            </w:r>
            <w:proofErr w:type="spellStart"/>
            <w:r w:rsidR="005B2E0D" w:rsidRPr="005B2E0D">
              <w:rPr>
                <w:lang w:val="en-US"/>
              </w:rPr>
              <w:t>incadrare</w:t>
            </w:r>
            <w:proofErr w:type="spellEnd"/>
            <w:r w:rsidR="005B2E0D" w:rsidRPr="005B2E0D">
              <w:rPr>
                <w:lang w:val="en-US"/>
              </w:rPr>
              <w:t xml:space="preserve"> nr</w:t>
            </w:r>
            <w:r w:rsidR="005B2E0D">
              <w:rPr>
                <w:lang w:val="en-US"/>
              </w:rPr>
              <w:t>.</w:t>
            </w:r>
            <w:r w:rsidR="005B2E0D" w:rsidRPr="005B2E0D">
              <w:rPr>
                <w:lang w:val="en-US"/>
              </w:rPr>
              <w:t xml:space="preserve"> 48/ 22.06.2026</w:t>
            </w:r>
          </w:p>
        </w:tc>
      </w:tr>
      <w:tr w:rsidR="00E44628" w:rsidRPr="00E44628" w14:paraId="2B136A49" w14:textId="77777777" w:rsidTr="00E44628">
        <w:trPr>
          <w:trHeight w:val="884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80D53" w14:textId="77777777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 w:rsidRPr="00E44628">
              <w:rPr>
                <w:lang w:val="en-US"/>
              </w:rPr>
              <w:t>AVIZUL AUTORITĂȚII COMPETENTE ÎN DOMENIUL PROTEJĂRII PATRIMONIULUI CULTURAL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1FC3" w14:textId="64EE371D" w:rsidR="00E44628" w:rsidRPr="00E44628" w:rsidRDefault="00E44628" w:rsidP="00E446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 xml:space="preserve">Nu </w:t>
            </w:r>
            <w:proofErr w:type="spellStart"/>
            <w:r>
              <w:rPr>
                <w:lang w:val="en-US"/>
              </w:rPr>
              <w:t>este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cazul</w:t>
            </w:r>
            <w:proofErr w:type="spellEnd"/>
          </w:p>
        </w:tc>
      </w:tr>
    </w:tbl>
    <w:p w14:paraId="0E354F30" w14:textId="06A0EA41" w:rsidR="00C936C2" w:rsidRDefault="00E44628" w:rsidP="005E6248">
      <w:pPr>
        <w:rPr>
          <w:lang w:val="en-US"/>
        </w:rPr>
      </w:pPr>
      <w:r w:rsidRPr="00E44628">
        <w:rPr>
          <w:lang w:val="en-US"/>
        </w:rPr>
        <w:t xml:space="preserve">*Se </w:t>
      </w:r>
      <w:proofErr w:type="spellStart"/>
      <w:r w:rsidRPr="00E44628">
        <w:rPr>
          <w:lang w:val="en-US"/>
        </w:rPr>
        <w:t>v</w:t>
      </w:r>
      <w:r w:rsidR="0051702B">
        <w:rPr>
          <w:lang w:val="en-US"/>
        </w:rPr>
        <w:t>or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anexa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planul</w:t>
      </w:r>
      <w:proofErr w:type="spellEnd"/>
      <w:r w:rsidRPr="00E44628">
        <w:rPr>
          <w:lang w:val="en-US"/>
        </w:rPr>
        <w:t xml:space="preserve"> de </w:t>
      </w:r>
      <w:proofErr w:type="spellStart"/>
      <w:r w:rsidRPr="00E44628">
        <w:rPr>
          <w:lang w:val="en-US"/>
        </w:rPr>
        <w:t>situație</w:t>
      </w:r>
      <w:proofErr w:type="spellEnd"/>
      <w:r w:rsidR="005040C2">
        <w:rPr>
          <w:lang w:val="en-US"/>
        </w:rPr>
        <w:t xml:space="preserve"> </w:t>
      </w:r>
      <w:proofErr w:type="spellStart"/>
      <w:r w:rsidR="005040C2">
        <w:rPr>
          <w:lang w:val="en-US"/>
        </w:rPr>
        <w:t>si</w:t>
      </w:r>
      <w:proofErr w:type="spellEnd"/>
      <w:r w:rsidR="005040C2">
        <w:rPr>
          <w:lang w:val="en-US"/>
        </w:rPr>
        <w:t xml:space="preserve"> </w:t>
      </w:r>
      <w:proofErr w:type="spellStart"/>
      <w:r w:rsidRPr="00E44628">
        <w:rPr>
          <w:lang w:val="en-US"/>
        </w:rPr>
        <w:t>planu</w:t>
      </w:r>
      <w:r w:rsidR="005040C2">
        <w:rPr>
          <w:lang w:val="en-US"/>
        </w:rPr>
        <w:t>rile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tuturor</w:t>
      </w:r>
      <w:proofErr w:type="spellEnd"/>
      <w:r w:rsidRPr="00E44628">
        <w:rPr>
          <w:lang w:val="en-US"/>
        </w:rPr>
        <w:t xml:space="preserve"> </w:t>
      </w:r>
      <w:proofErr w:type="spellStart"/>
      <w:r w:rsidRPr="00E44628">
        <w:rPr>
          <w:lang w:val="en-US"/>
        </w:rPr>
        <w:t>fațadelor</w:t>
      </w:r>
      <w:proofErr w:type="spellEnd"/>
      <w:r w:rsidR="00B938D6">
        <w:rPr>
          <w:lang w:val="en-US"/>
        </w:rPr>
        <w:t>.</w:t>
      </w:r>
      <w:r w:rsidR="005E6248" w:rsidRPr="005E6248">
        <w:t xml:space="preserve"> </w:t>
      </w:r>
    </w:p>
    <w:sectPr w:rsidR="00C936C2" w:rsidSect="00E44628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628"/>
    <w:rsid w:val="000476D3"/>
    <w:rsid w:val="000813BB"/>
    <w:rsid w:val="000A6B89"/>
    <w:rsid w:val="000F0E3F"/>
    <w:rsid w:val="0017625C"/>
    <w:rsid w:val="001A237C"/>
    <w:rsid w:val="001C3DF9"/>
    <w:rsid w:val="001E24DB"/>
    <w:rsid w:val="001F140A"/>
    <w:rsid w:val="0027187D"/>
    <w:rsid w:val="00272EA2"/>
    <w:rsid w:val="002975B0"/>
    <w:rsid w:val="002A2E83"/>
    <w:rsid w:val="002E6F02"/>
    <w:rsid w:val="002F079C"/>
    <w:rsid w:val="003529F3"/>
    <w:rsid w:val="003838D3"/>
    <w:rsid w:val="00387C8F"/>
    <w:rsid w:val="003949E8"/>
    <w:rsid w:val="003D25CA"/>
    <w:rsid w:val="004E0133"/>
    <w:rsid w:val="005040C2"/>
    <w:rsid w:val="0051702B"/>
    <w:rsid w:val="00587541"/>
    <w:rsid w:val="005B2E0D"/>
    <w:rsid w:val="005C72CE"/>
    <w:rsid w:val="005E6248"/>
    <w:rsid w:val="00607BA1"/>
    <w:rsid w:val="00622A0E"/>
    <w:rsid w:val="006F161F"/>
    <w:rsid w:val="00752B91"/>
    <w:rsid w:val="00767A13"/>
    <w:rsid w:val="00790274"/>
    <w:rsid w:val="00792901"/>
    <w:rsid w:val="007C669F"/>
    <w:rsid w:val="008238BD"/>
    <w:rsid w:val="00832C2D"/>
    <w:rsid w:val="008749A1"/>
    <w:rsid w:val="008B3F98"/>
    <w:rsid w:val="008D4E81"/>
    <w:rsid w:val="00911355"/>
    <w:rsid w:val="00925892"/>
    <w:rsid w:val="009827BF"/>
    <w:rsid w:val="00A0020B"/>
    <w:rsid w:val="00A26F6D"/>
    <w:rsid w:val="00A42EA5"/>
    <w:rsid w:val="00A83B25"/>
    <w:rsid w:val="00A8611A"/>
    <w:rsid w:val="00AE3EC7"/>
    <w:rsid w:val="00B74629"/>
    <w:rsid w:val="00B938D6"/>
    <w:rsid w:val="00C51E83"/>
    <w:rsid w:val="00C63919"/>
    <w:rsid w:val="00C936C2"/>
    <w:rsid w:val="00CC1FF0"/>
    <w:rsid w:val="00CE6C44"/>
    <w:rsid w:val="00D33EB3"/>
    <w:rsid w:val="00D7268C"/>
    <w:rsid w:val="00DA73B2"/>
    <w:rsid w:val="00E44628"/>
    <w:rsid w:val="00F00D8A"/>
    <w:rsid w:val="00F06E45"/>
    <w:rsid w:val="00F14819"/>
    <w:rsid w:val="00F4799B"/>
    <w:rsid w:val="00F8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A545D"/>
  <w15:chartTrackingRefBased/>
  <w15:docId w15:val="{1FFEEE40-505A-41B9-BCB0-B781EDC7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E44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44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446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446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446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446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446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446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446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446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446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446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44628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44628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4462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4462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4462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4462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446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44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446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44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446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4462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4462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44628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446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44628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44628"/>
    <w:rPr>
      <w:b/>
      <w:bCs/>
      <w:smallCaps/>
      <w:color w:val="0F4761" w:themeColor="accent1" w:themeShade="BF"/>
      <w:spacing w:val="5"/>
    </w:rPr>
  </w:style>
  <w:style w:type="table" w:styleId="Tabelgril">
    <w:name w:val="Table Grid"/>
    <w:basedOn w:val="TabelNormal"/>
    <w:uiPriority w:val="39"/>
    <w:rsid w:val="00E44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0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Ailincuței Nicoleta Elena</dc:creator>
  <cp:keywords/>
  <dc:description/>
  <cp:lastModifiedBy>Vartolomei Irina</cp:lastModifiedBy>
  <cp:revision>10</cp:revision>
  <dcterms:created xsi:type="dcterms:W3CDTF">2026-08-04T12:42:00Z</dcterms:created>
  <dcterms:modified xsi:type="dcterms:W3CDTF">2026-08-04T13:04:00Z</dcterms:modified>
</cp:coreProperties>
</file>